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759EC" w14:textId="0A412BAC" w:rsidR="00B81DC7" w:rsidRDefault="001057BF">
      <w:r w:rsidRPr="001057BF">
        <w:t>How to solve IVMS Client Map show 404 error</w:t>
      </w:r>
    </w:p>
    <w:p w14:paraId="01350961" w14:textId="6AB581F0" w:rsidR="001057BF" w:rsidRDefault="001057BF"/>
    <w:p w14:paraId="5FB064B0" w14:textId="77777777" w:rsidR="001057BF" w:rsidRDefault="001057BF" w:rsidP="001057B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we use the IVMS client, we always get 404 error in IVMS client, this make us can not see the map.</w:t>
      </w:r>
    </w:p>
    <w:p w14:paraId="0D139247" w14:textId="77777777" w:rsidR="001057BF" w:rsidRDefault="001057BF" w:rsidP="001057B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2DF5535" w14:textId="07757ABB" w:rsidR="001057BF" w:rsidRDefault="001057BF" w:rsidP="001057BF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5CDD3F6" wp14:editId="2F5FC0D5">
            <wp:extent cx="5274310" cy="2089785"/>
            <wp:effectExtent l="0" t="0" r="2540" b="5715"/>
            <wp:docPr id="6" name="图片 6" descr="How to solve IVMS Client  Map show 404 error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solve IVMS Client  Map show 404 error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49A90" w14:textId="77777777" w:rsidR="001057BF" w:rsidRDefault="001057BF" w:rsidP="001057B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33A44A7" w14:textId="77777777" w:rsidR="001057BF" w:rsidRDefault="001057BF" w:rsidP="001057B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Connect to your server PC, then open the server panel.</w:t>
      </w:r>
    </w:p>
    <w:p w14:paraId="7D68994D" w14:textId="77777777" w:rsidR="001057BF" w:rsidRDefault="001057BF" w:rsidP="001057BF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</w:p>
    <w:p w14:paraId="30CE089F" w14:textId="7FC3B0C7" w:rsidR="001057BF" w:rsidRDefault="001057BF" w:rsidP="001057BF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449427C" wp14:editId="7F65CF03">
            <wp:extent cx="5274310" cy="4375785"/>
            <wp:effectExtent l="0" t="0" r="2540" b="5715"/>
            <wp:docPr id="5" name="图片 5" descr="How to solve IVMS Client  Map show 404 error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solve IVMS Client  Map show 404 error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D9A18" w14:textId="77777777" w:rsidR="001057BF" w:rsidRDefault="001057BF" w:rsidP="001057B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F7D7EDB" w14:textId="77777777" w:rsidR="001057BF" w:rsidRDefault="001057BF" w:rsidP="001057B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Stop the Web Server, right click to uninstall the service, then install the service again, start it.</w:t>
      </w:r>
    </w:p>
    <w:p w14:paraId="1C788661" w14:textId="77777777" w:rsidR="001057BF" w:rsidRDefault="001057BF" w:rsidP="001057BF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</w:p>
    <w:p w14:paraId="56C80384" w14:textId="17161952" w:rsidR="001057BF" w:rsidRDefault="001057BF" w:rsidP="001057BF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98858C6" wp14:editId="015E3B50">
            <wp:extent cx="5274310" cy="4326890"/>
            <wp:effectExtent l="0" t="0" r="2540" b="0"/>
            <wp:docPr id="4" name="图片 4" descr="How to solve IVMS Client  Map show 404 error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solve IVMS Client  Map show 404 error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BB558" w14:textId="77777777" w:rsidR="001057BF" w:rsidRDefault="001057BF" w:rsidP="001057B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7A8DB5E" w14:textId="53CB4F08" w:rsidR="001057BF" w:rsidRDefault="001057BF" w:rsidP="001057BF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5EC299F1" wp14:editId="2E6780F7">
            <wp:extent cx="5274310" cy="4329430"/>
            <wp:effectExtent l="0" t="0" r="2540" b="0"/>
            <wp:docPr id="3" name="图片 3" descr="How to solve IVMS Client  Map show 404 error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solve IVMS Client  Map show 404 error Picture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47C4B" w14:textId="77777777" w:rsidR="001057BF" w:rsidRDefault="001057BF" w:rsidP="001057B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551063D" w14:textId="77777777" w:rsidR="001057BF" w:rsidRDefault="001057BF" w:rsidP="001057B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Restart the IVMS </w:t>
      </w:r>
      <w:proofErr w:type="gramStart"/>
      <w:r>
        <w:rPr>
          <w:rFonts w:ascii="Arial" w:hAnsi="Arial" w:cs="Arial"/>
          <w:color w:val="000000"/>
        </w:rPr>
        <w:t>Client ,then</w:t>
      </w:r>
      <w:proofErr w:type="gramEnd"/>
      <w:r>
        <w:rPr>
          <w:rFonts w:ascii="Arial" w:hAnsi="Arial" w:cs="Arial"/>
          <w:color w:val="000000"/>
        </w:rPr>
        <w:t xml:space="preserve"> you will see the map is working.</w:t>
      </w:r>
    </w:p>
    <w:p w14:paraId="20692675" w14:textId="77777777" w:rsidR="001057BF" w:rsidRDefault="001057BF" w:rsidP="001057B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CF5173D" w14:textId="4ACA9543" w:rsidR="001057BF" w:rsidRDefault="001057BF" w:rsidP="001057BF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A988F9C" wp14:editId="0112D6E4">
            <wp:extent cx="5274310" cy="2735580"/>
            <wp:effectExtent l="0" t="0" r="2540" b="7620"/>
            <wp:docPr id="2" name="图片 2" descr="How to solve IVMS Client  Map show 404 error Pictur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solve IVMS Client  Map show 404 error Picture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97CF7" w14:textId="27CD581E" w:rsidR="001057BF" w:rsidRDefault="001057BF" w:rsidP="001057B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79CA4470" wp14:editId="152AD8D6">
            <wp:extent cx="8255" cy="8255"/>
            <wp:effectExtent l="0" t="0" r="0" b="0"/>
            <wp:docPr id="1" name="图片 1" descr="How to solve IVMS Client  Map show 404 error Pictur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ading_k3v0skut" descr="How to solve IVMS Client  Map show 404 error Picture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6BAC4" w14:textId="77777777" w:rsidR="001057BF" w:rsidRPr="001057BF" w:rsidRDefault="001057BF">
      <w:bookmarkStart w:id="0" w:name="_GoBack"/>
      <w:bookmarkEnd w:id="0"/>
    </w:p>
    <w:sectPr w:rsidR="001057BF" w:rsidRPr="00105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6AEF"/>
    <w:rsid w:val="001057BF"/>
    <w:rsid w:val="00206AEF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E878"/>
  <w15:chartTrackingRefBased/>
  <w15:docId w15:val="{2A61FBD9-9533-4A5F-8909-E0DDBD8F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7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2020-04-01T06:37:00Z</dcterms:created>
  <dcterms:modified xsi:type="dcterms:W3CDTF">2020-04-01T06:39:00Z</dcterms:modified>
</cp:coreProperties>
</file>